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A381A" w14:textId="77777777" w:rsidR="00AB16FA" w:rsidRDefault="00F03547">
      <w:pPr>
        <w:rPr>
          <w:sz w:val="40"/>
          <w:szCs w:val="40"/>
          <w:u w:val="single"/>
        </w:rPr>
      </w:pPr>
      <w:r>
        <w:t xml:space="preserve"> </w:t>
      </w:r>
      <w:r w:rsidR="00042A8A">
        <w:t xml:space="preserve"> </w:t>
      </w:r>
      <w:r w:rsidR="00EB74DF">
        <w:t xml:space="preserve">           </w:t>
      </w:r>
      <w:r w:rsidR="001479F2">
        <w:t xml:space="preserve">                         </w:t>
      </w:r>
      <w:r w:rsidR="00EB74DF">
        <w:rPr>
          <w:sz w:val="40"/>
          <w:szCs w:val="40"/>
          <w:u w:val="single"/>
        </w:rPr>
        <w:t xml:space="preserve">Skyline </w:t>
      </w:r>
      <w:r w:rsidR="00042A8A" w:rsidRPr="00042A8A">
        <w:rPr>
          <w:sz w:val="40"/>
          <w:szCs w:val="40"/>
          <w:u w:val="single"/>
        </w:rPr>
        <w:t>Improvement and Service District</w:t>
      </w:r>
    </w:p>
    <w:p w14:paraId="48573D93" w14:textId="33368EBF" w:rsidR="00042A8A" w:rsidRDefault="003070C3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</w:t>
      </w:r>
      <w:r w:rsidR="00177EE0">
        <w:rPr>
          <w:sz w:val="40"/>
          <w:szCs w:val="40"/>
        </w:rPr>
        <w:t xml:space="preserve">    </w:t>
      </w:r>
      <w:r w:rsidR="00EB74DF">
        <w:rPr>
          <w:sz w:val="40"/>
          <w:szCs w:val="40"/>
        </w:rPr>
        <w:t xml:space="preserve">   </w:t>
      </w:r>
      <w:r w:rsidR="00177EE0">
        <w:rPr>
          <w:sz w:val="40"/>
          <w:szCs w:val="40"/>
        </w:rPr>
        <w:t xml:space="preserve"> </w:t>
      </w:r>
      <w:r w:rsidR="00D103E6">
        <w:rPr>
          <w:sz w:val="40"/>
          <w:szCs w:val="40"/>
        </w:rPr>
        <w:t xml:space="preserve"> </w:t>
      </w:r>
      <w:r w:rsidR="002A3DEA">
        <w:rPr>
          <w:sz w:val="40"/>
          <w:szCs w:val="40"/>
        </w:rPr>
        <w:t xml:space="preserve">      </w:t>
      </w:r>
      <w:r w:rsidR="00353C43">
        <w:rPr>
          <w:sz w:val="40"/>
          <w:szCs w:val="40"/>
        </w:rPr>
        <w:t xml:space="preserve">   </w:t>
      </w:r>
      <w:r w:rsidR="00253A0F">
        <w:rPr>
          <w:sz w:val="36"/>
          <w:szCs w:val="36"/>
        </w:rPr>
        <w:t>March 19</w:t>
      </w:r>
      <w:r w:rsidR="00052957">
        <w:rPr>
          <w:sz w:val="36"/>
          <w:szCs w:val="36"/>
        </w:rPr>
        <w:t>, 2020</w:t>
      </w:r>
      <w:r w:rsidR="00C947AA">
        <w:rPr>
          <w:sz w:val="36"/>
          <w:szCs w:val="36"/>
        </w:rPr>
        <w:t xml:space="preserve"> </w:t>
      </w:r>
      <w:r w:rsidR="00042A8A" w:rsidRPr="00042A8A">
        <w:rPr>
          <w:sz w:val="36"/>
          <w:szCs w:val="36"/>
        </w:rPr>
        <w:t>Meeting Agenda</w:t>
      </w:r>
      <w:r w:rsidR="00177EE0">
        <w:rPr>
          <w:sz w:val="36"/>
          <w:szCs w:val="36"/>
        </w:rPr>
        <w:t xml:space="preserve"> </w:t>
      </w:r>
    </w:p>
    <w:p w14:paraId="1C9B7204" w14:textId="7A76B211" w:rsidR="0026060D" w:rsidRDefault="003740F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</w:p>
    <w:p w14:paraId="55E1FB1B" w14:textId="77777777" w:rsidR="00042A8A" w:rsidRDefault="00042A8A">
      <w:pPr>
        <w:rPr>
          <w:sz w:val="36"/>
          <w:szCs w:val="36"/>
        </w:rPr>
      </w:pPr>
    </w:p>
    <w:p w14:paraId="596B1851" w14:textId="53B5DE38" w:rsidR="00042A8A" w:rsidRDefault="00253A0F">
      <w:pPr>
        <w:rPr>
          <w:sz w:val="28"/>
          <w:szCs w:val="28"/>
        </w:rPr>
      </w:pPr>
      <w:r>
        <w:rPr>
          <w:sz w:val="28"/>
          <w:szCs w:val="28"/>
        </w:rPr>
        <w:t>Date:  3-19</w:t>
      </w:r>
      <w:r w:rsidR="00052957">
        <w:rPr>
          <w:sz w:val="28"/>
          <w:szCs w:val="28"/>
        </w:rPr>
        <w:t>-2020</w:t>
      </w:r>
    </w:p>
    <w:p w14:paraId="7C90CFA3" w14:textId="3834F384" w:rsidR="00042A8A" w:rsidRPr="00D67371" w:rsidRDefault="0026060D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Time:  4</w:t>
      </w:r>
      <w:r w:rsidR="00D67371" w:rsidRPr="00D67371">
        <w:rPr>
          <w:b/>
          <w:color w:val="0000FF"/>
          <w:sz w:val="28"/>
          <w:szCs w:val="28"/>
        </w:rPr>
        <w:t xml:space="preserve">:00 </w:t>
      </w:r>
      <w:r w:rsidR="001D6A28">
        <w:rPr>
          <w:b/>
          <w:color w:val="0000FF"/>
          <w:sz w:val="28"/>
          <w:szCs w:val="28"/>
        </w:rPr>
        <w:t>pm</w:t>
      </w:r>
      <w:r>
        <w:rPr>
          <w:b/>
          <w:color w:val="0000FF"/>
          <w:sz w:val="28"/>
          <w:szCs w:val="28"/>
        </w:rPr>
        <w:t>-6</w:t>
      </w:r>
      <w:r w:rsidR="00584C9D">
        <w:rPr>
          <w:b/>
          <w:color w:val="0000FF"/>
          <w:sz w:val="28"/>
          <w:szCs w:val="28"/>
        </w:rPr>
        <w:t>:00p</w:t>
      </w:r>
      <w:r w:rsidR="00353C43">
        <w:rPr>
          <w:b/>
          <w:color w:val="0000FF"/>
          <w:sz w:val="28"/>
          <w:szCs w:val="28"/>
        </w:rPr>
        <w:t xml:space="preserve">m </w:t>
      </w:r>
    </w:p>
    <w:p w14:paraId="5A7A95DA" w14:textId="26CFB175" w:rsidR="00042A8A" w:rsidRPr="00F62487" w:rsidRDefault="00B24367">
      <w:pPr>
        <w:rPr>
          <w:sz w:val="28"/>
          <w:szCs w:val="28"/>
        </w:rPr>
      </w:pPr>
      <w:r>
        <w:rPr>
          <w:sz w:val="28"/>
          <w:szCs w:val="28"/>
        </w:rPr>
        <w:t>Location</w:t>
      </w:r>
      <w:r w:rsidRPr="00F62487">
        <w:rPr>
          <w:sz w:val="28"/>
          <w:szCs w:val="28"/>
        </w:rPr>
        <w:t xml:space="preserve">: </w:t>
      </w:r>
      <w:r w:rsidR="0026060D">
        <w:rPr>
          <w:sz w:val="28"/>
          <w:szCs w:val="28"/>
        </w:rPr>
        <w:t>Live Water Properties, 2</w:t>
      </w:r>
      <w:r w:rsidR="0026060D" w:rsidRPr="0026060D">
        <w:rPr>
          <w:sz w:val="28"/>
          <w:szCs w:val="28"/>
          <w:vertAlign w:val="superscript"/>
        </w:rPr>
        <w:t>nd</w:t>
      </w:r>
      <w:r w:rsidR="0026060D">
        <w:rPr>
          <w:sz w:val="28"/>
          <w:szCs w:val="28"/>
        </w:rPr>
        <w:t xml:space="preserve"> Fl. First Interstate Bank building, 802 W. Broadway</w:t>
      </w:r>
    </w:p>
    <w:p w14:paraId="2BD3ACEE" w14:textId="77777777" w:rsidR="00042A8A" w:rsidRDefault="00042A8A" w:rsidP="00042A8A">
      <w:pPr>
        <w:rPr>
          <w:sz w:val="28"/>
          <w:szCs w:val="28"/>
        </w:rPr>
      </w:pPr>
      <w:r>
        <w:rPr>
          <w:sz w:val="28"/>
          <w:szCs w:val="28"/>
        </w:rPr>
        <w:t>Called by:  The Board of Directors</w:t>
      </w:r>
    </w:p>
    <w:p w14:paraId="729DED0A" w14:textId="77777777" w:rsidR="004D2C83" w:rsidRPr="00042A8A" w:rsidRDefault="004D2C83" w:rsidP="00042A8A">
      <w:pPr>
        <w:rPr>
          <w:sz w:val="28"/>
          <w:szCs w:val="28"/>
        </w:rPr>
      </w:pPr>
    </w:p>
    <w:p w14:paraId="2F9B9CE2" w14:textId="77777777" w:rsidR="00FF5E26" w:rsidRPr="00C557D9" w:rsidRDefault="00042A8A" w:rsidP="00042A8A">
      <w:pPr>
        <w:rPr>
          <w:sz w:val="28"/>
          <w:szCs w:val="28"/>
        </w:rPr>
      </w:pPr>
      <w:r w:rsidRPr="00FF5E26">
        <w:rPr>
          <w:sz w:val="28"/>
          <w:szCs w:val="28"/>
        </w:rPr>
        <w:t xml:space="preserve"> </w:t>
      </w:r>
      <w:r w:rsidRPr="00B03D30">
        <w:rPr>
          <w:b/>
          <w:sz w:val="28"/>
          <w:szCs w:val="28"/>
          <w:u w:val="single"/>
        </w:rPr>
        <w:t>Agenda Topics</w:t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F9203C" w:rsidRPr="00FF5E26">
        <w:rPr>
          <w:sz w:val="28"/>
          <w:szCs w:val="28"/>
        </w:rPr>
        <w:t xml:space="preserve">  </w:t>
      </w:r>
      <w:r w:rsidR="00FF5E26" w:rsidRPr="00FF5E26">
        <w:rPr>
          <w:sz w:val="28"/>
          <w:szCs w:val="28"/>
        </w:rPr>
        <w:t xml:space="preserve">   </w:t>
      </w:r>
      <w:r w:rsidR="00FF5E26">
        <w:rPr>
          <w:sz w:val="28"/>
          <w:szCs w:val="28"/>
        </w:rPr>
        <w:t xml:space="preserve">      </w:t>
      </w:r>
      <w:r w:rsidR="00FF5E26" w:rsidRPr="00FF5E26">
        <w:rPr>
          <w:sz w:val="28"/>
          <w:szCs w:val="28"/>
        </w:rPr>
        <w:t xml:space="preserve"> </w:t>
      </w:r>
      <w:r w:rsidR="003A1EA8">
        <w:rPr>
          <w:sz w:val="28"/>
          <w:szCs w:val="28"/>
        </w:rPr>
        <w:tab/>
      </w:r>
      <w:r w:rsidR="003A1EA8">
        <w:rPr>
          <w:sz w:val="28"/>
          <w:szCs w:val="28"/>
        </w:rPr>
        <w:tab/>
      </w:r>
      <w:r w:rsidR="00B03A28">
        <w:rPr>
          <w:sz w:val="28"/>
          <w:szCs w:val="28"/>
        </w:rPr>
        <w:tab/>
      </w:r>
      <w:r w:rsidR="00B03A28">
        <w:rPr>
          <w:sz w:val="28"/>
          <w:szCs w:val="28"/>
        </w:rPr>
        <w:tab/>
      </w:r>
      <w:r w:rsidR="00593781">
        <w:rPr>
          <w:sz w:val="28"/>
          <w:szCs w:val="28"/>
        </w:rPr>
        <w:t xml:space="preserve">    </w:t>
      </w:r>
      <w:r w:rsidR="00E25ED0">
        <w:rPr>
          <w:sz w:val="28"/>
          <w:szCs w:val="28"/>
        </w:rPr>
        <w:t xml:space="preserve"> </w:t>
      </w:r>
    </w:p>
    <w:p w14:paraId="7FDE5480" w14:textId="44D507B5" w:rsidR="00395DCB" w:rsidRPr="002744CD" w:rsidRDefault="00F42F4C" w:rsidP="002744CD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744CD">
        <w:rPr>
          <w:sz w:val="28"/>
          <w:szCs w:val="28"/>
        </w:rPr>
        <w:t>Re</w:t>
      </w:r>
      <w:r w:rsidR="00C55435" w:rsidRPr="002744CD">
        <w:rPr>
          <w:sz w:val="28"/>
          <w:szCs w:val="28"/>
        </w:rPr>
        <w:t>view and approve Board m</w:t>
      </w:r>
      <w:r w:rsidR="00253A0F">
        <w:rPr>
          <w:sz w:val="28"/>
          <w:szCs w:val="28"/>
        </w:rPr>
        <w:t>inutes of 2-20</w:t>
      </w:r>
      <w:r w:rsidR="00693AAE">
        <w:rPr>
          <w:sz w:val="28"/>
          <w:szCs w:val="28"/>
        </w:rPr>
        <w:t>-2020</w:t>
      </w:r>
      <w:r w:rsidR="00C55435" w:rsidRPr="002744CD">
        <w:rPr>
          <w:sz w:val="28"/>
          <w:szCs w:val="28"/>
        </w:rPr>
        <w:t xml:space="preserve"> </w:t>
      </w:r>
    </w:p>
    <w:p w14:paraId="0F5CC0DE" w14:textId="77777777" w:rsidR="00F62487" w:rsidRPr="00395DCB" w:rsidRDefault="00F62487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Changes to Agenda</w:t>
      </w:r>
    </w:p>
    <w:p w14:paraId="745FBC9E" w14:textId="77777777" w:rsidR="00395DCB" w:rsidRDefault="00395DCB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395DCB">
        <w:rPr>
          <w:sz w:val="28"/>
          <w:szCs w:val="28"/>
        </w:rPr>
        <w:t>Adoption of agenda</w:t>
      </w:r>
    </w:p>
    <w:p w14:paraId="17D3ED8A" w14:textId="77777777" w:rsidR="00395DCB" w:rsidRDefault="00395DCB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395DCB">
        <w:rPr>
          <w:sz w:val="28"/>
          <w:szCs w:val="28"/>
        </w:rPr>
        <w:t>Public comment on items not appearing on agenda.</w:t>
      </w:r>
    </w:p>
    <w:p w14:paraId="340CC6DB" w14:textId="77777777" w:rsidR="00A017C5" w:rsidRDefault="00204549" w:rsidP="00204549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Correspondence re</w:t>
      </w:r>
      <w:r w:rsidR="00253A0F">
        <w:rPr>
          <w:sz w:val="28"/>
          <w:szCs w:val="28"/>
        </w:rPr>
        <w:t>ceived by District office</w:t>
      </w:r>
      <w:r w:rsidR="00A017C5">
        <w:rPr>
          <w:sz w:val="28"/>
          <w:szCs w:val="28"/>
        </w:rPr>
        <w:t>- Dave</w:t>
      </w:r>
    </w:p>
    <w:p w14:paraId="3B25C080" w14:textId="11D5EE7F" w:rsidR="0026060D" w:rsidRDefault="00A017C5" w:rsidP="00204549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Review draft of communication to homeowners regarding receiving email statements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US mail- Dave.</w:t>
      </w:r>
      <w:r w:rsidR="00253A0F">
        <w:rPr>
          <w:sz w:val="28"/>
          <w:szCs w:val="28"/>
        </w:rPr>
        <w:t xml:space="preserve"> </w:t>
      </w:r>
    </w:p>
    <w:p w14:paraId="480AF828" w14:textId="572B44FB" w:rsidR="00A017C5" w:rsidRPr="00A017C5" w:rsidRDefault="00253A0F" w:rsidP="00A017C5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Review draft April 1 communication to homeowners regarding April 30 water meter readings.</w:t>
      </w:r>
      <w:r w:rsidR="00A017C5">
        <w:rPr>
          <w:sz w:val="28"/>
          <w:szCs w:val="28"/>
        </w:rPr>
        <w:t>-Jim</w:t>
      </w:r>
      <w:bookmarkStart w:id="0" w:name="_GoBack"/>
      <w:bookmarkEnd w:id="0"/>
    </w:p>
    <w:p w14:paraId="6C2D6021" w14:textId="098E502A" w:rsidR="00DE2B35" w:rsidRPr="0026060D" w:rsidRDefault="006A0D5C" w:rsidP="0026060D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6060D">
        <w:rPr>
          <w:sz w:val="28"/>
          <w:szCs w:val="28"/>
        </w:rPr>
        <w:t xml:space="preserve">Review </w:t>
      </w:r>
      <w:r w:rsidR="00253A0F">
        <w:rPr>
          <w:sz w:val="28"/>
          <w:szCs w:val="28"/>
        </w:rPr>
        <w:t>8 months February</w:t>
      </w:r>
      <w:r w:rsidR="00C70998" w:rsidRPr="0026060D">
        <w:rPr>
          <w:sz w:val="28"/>
          <w:szCs w:val="28"/>
        </w:rPr>
        <w:t xml:space="preserve"> YTD</w:t>
      </w:r>
      <w:r w:rsidR="00395DCB" w:rsidRPr="0026060D">
        <w:rPr>
          <w:sz w:val="28"/>
          <w:szCs w:val="28"/>
        </w:rPr>
        <w:t xml:space="preserve"> </w:t>
      </w:r>
      <w:r w:rsidR="00C70998" w:rsidRPr="0026060D">
        <w:rPr>
          <w:sz w:val="28"/>
          <w:szCs w:val="28"/>
        </w:rPr>
        <w:t>actuals vs. full</w:t>
      </w:r>
      <w:r w:rsidR="006B25E0" w:rsidRPr="0026060D">
        <w:rPr>
          <w:sz w:val="28"/>
          <w:szCs w:val="28"/>
        </w:rPr>
        <w:t xml:space="preserve"> year FY 2019-20 </w:t>
      </w:r>
      <w:r w:rsidR="00052957">
        <w:rPr>
          <w:sz w:val="28"/>
          <w:szCs w:val="28"/>
        </w:rPr>
        <w:t xml:space="preserve">amended budget </w:t>
      </w:r>
      <w:r w:rsidR="00052957">
        <w:rPr>
          <w:sz w:val="28"/>
          <w:szCs w:val="28"/>
        </w:rPr>
        <w:tab/>
      </w:r>
      <w:r w:rsidR="006B25E0" w:rsidRPr="0026060D">
        <w:rPr>
          <w:sz w:val="28"/>
          <w:szCs w:val="28"/>
        </w:rPr>
        <w:tab/>
        <w:t xml:space="preserve"> </w:t>
      </w:r>
      <w:r w:rsidR="00DE2B35" w:rsidRPr="0026060D">
        <w:rPr>
          <w:sz w:val="28"/>
          <w:szCs w:val="28"/>
        </w:rPr>
        <w:t xml:space="preserve">        </w:t>
      </w:r>
    </w:p>
    <w:p w14:paraId="54F32838" w14:textId="6FDAA147" w:rsidR="00F87694" w:rsidRPr="00253A0F" w:rsidRDefault="00DE2B35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E389A">
        <w:rPr>
          <w:sz w:val="28"/>
          <w:szCs w:val="28"/>
        </w:rPr>
        <w:t xml:space="preserve">Review </w:t>
      </w:r>
      <w:r w:rsidR="00253A0F">
        <w:rPr>
          <w:sz w:val="28"/>
          <w:szCs w:val="28"/>
        </w:rPr>
        <w:t>February 29</w:t>
      </w:r>
      <w:r w:rsidR="00693AAE">
        <w:rPr>
          <w:sz w:val="28"/>
          <w:szCs w:val="28"/>
        </w:rPr>
        <w:t xml:space="preserve"> 2020</w:t>
      </w:r>
      <w:r w:rsidR="00204549" w:rsidRPr="002E389A">
        <w:rPr>
          <w:sz w:val="28"/>
          <w:szCs w:val="28"/>
        </w:rPr>
        <w:t xml:space="preserve"> </w:t>
      </w:r>
      <w:r w:rsidRPr="002E389A">
        <w:rPr>
          <w:sz w:val="28"/>
          <w:szCs w:val="28"/>
        </w:rPr>
        <w:t>Treasury Report</w:t>
      </w:r>
      <w:r w:rsidR="00F10820" w:rsidRPr="002E389A">
        <w:rPr>
          <w:sz w:val="28"/>
          <w:szCs w:val="28"/>
        </w:rPr>
        <w:t xml:space="preserve"> and</w:t>
      </w:r>
      <w:r w:rsidR="0026060D" w:rsidRPr="002E389A">
        <w:rPr>
          <w:sz w:val="28"/>
          <w:szCs w:val="28"/>
        </w:rPr>
        <w:t xml:space="preserve"> approve payment of</w:t>
      </w:r>
      <w:r w:rsidR="00204549" w:rsidRPr="002E389A">
        <w:rPr>
          <w:sz w:val="28"/>
          <w:szCs w:val="28"/>
        </w:rPr>
        <w:t xml:space="preserve"> invoices.</w:t>
      </w:r>
    </w:p>
    <w:p w14:paraId="00DA9A8C" w14:textId="7CEE5B89" w:rsidR="1FC75503" w:rsidRPr="00253A0F" w:rsidRDefault="1FC75503" w:rsidP="00253A0F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1FC75503">
        <w:rPr>
          <w:sz w:val="28"/>
          <w:szCs w:val="28"/>
        </w:rPr>
        <w:t>Update on State Land and Investm</w:t>
      </w:r>
      <w:r w:rsidR="00253A0F">
        <w:rPr>
          <w:sz w:val="28"/>
          <w:szCs w:val="28"/>
        </w:rPr>
        <w:t>ent Board $27,500 grant request paperwork.</w:t>
      </w:r>
    </w:p>
    <w:p w14:paraId="24D98E7E" w14:textId="1BE7D356" w:rsidR="00052957" w:rsidRPr="00F970FA" w:rsidRDefault="1FC75503" w:rsidP="1FC75503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F970FA">
        <w:rPr>
          <w:rFonts w:cs="Times New Roman"/>
          <w:sz w:val="28"/>
          <w:szCs w:val="28"/>
        </w:rPr>
        <w:t xml:space="preserve"> Update on of pump house roof replacement</w:t>
      </w:r>
    </w:p>
    <w:p w14:paraId="72EE465A" w14:textId="019D0A5F" w:rsidR="00F970FA" w:rsidRPr="00430CFA" w:rsidRDefault="00F970FA" w:rsidP="00430CFA">
      <w:pPr>
        <w:pStyle w:val="ListParagraph"/>
        <w:numPr>
          <w:ilvl w:val="0"/>
          <w:numId w:val="26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Revisit </w:t>
      </w:r>
      <w:r w:rsidRPr="00F970FA">
        <w:rPr>
          <w:rFonts w:eastAsia="Times New Roman" w:cs="Times New Roman"/>
          <w:sz w:val="28"/>
          <w:szCs w:val="28"/>
        </w:rPr>
        <w:t>Skyline Emergency Preparedness Pl</w:t>
      </w:r>
      <w:r w:rsidR="00430CFA">
        <w:rPr>
          <w:rFonts w:eastAsia="Times New Roman" w:cs="Times New Roman"/>
          <w:sz w:val="28"/>
          <w:szCs w:val="28"/>
        </w:rPr>
        <w:t>an for 2020</w:t>
      </w:r>
      <w:r w:rsidRPr="00F970FA">
        <w:rPr>
          <w:rFonts w:eastAsia="Times New Roman" w:cs="Times New Roman"/>
          <w:sz w:val="28"/>
          <w:szCs w:val="28"/>
        </w:rPr>
        <w:t>-Arne Jorgensen</w:t>
      </w:r>
    </w:p>
    <w:p w14:paraId="0C871F11" w14:textId="32E6C861" w:rsidR="003740F4" w:rsidRPr="00F970FA" w:rsidRDefault="00430CFA" w:rsidP="003740F4">
      <w:pPr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2E389A" w:rsidRPr="00F970FA">
        <w:rPr>
          <w:sz w:val="28"/>
          <w:szCs w:val="28"/>
        </w:rPr>
        <w:t>.</w:t>
      </w:r>
      <w:r w:rsidR="00D1138D" w:rsidRPr="00F970FA">
        <w:rPr>
          <w:sz w:val="28"/>
          <w:szCs w:val="28"/>
        </w:rPr>
        <w:t xml:space="preserve">  </w:t>
      </w:r>
      <w:r w:rsidR="00536308" w:rsidRPr="00F970FA">
        <w:rPr>
          <w:rFonts w:cs="Times New Roman"/>
          <w:sz w:val="28"/>
          <w:szCs w:val="28"/>
        </w:rPr>
        <w:t xml:space="preserve">Update </w:t>
      </w:r>
      <w:r w:rsidR="00253A0F" w:rsidRPr="00F970FA">
        <w:rPr>
          <w:rFonts w:cs="Times New Roman"/>
          <w:sz w:val="28"/>
          <w:szCs w:val="28"/>
        </w:rPr>
        <w:t xml:space="preserve">and next steps gas line </w:t>
      </w:r>
      <w:r w:rsidR="00D1138D" w:rsidRPr="00F970FA">
        <w:rPr>
          <w:sz w:val="28"/>
          <w:szCs w:val="28"/>
        </w:rPr>
        <w:tab/>
      </w:r>
      <w:r w:rsidR="00D1138D" w:rsidRPr="00F970FA">
        <w:rPr>
          <w:sz w:val="28"/>
          <w:szCs w:val="28"/>
        </w:rPr>
        <w:tab/>
      </w:r>
      <w:r w:rsidR="00D1138D" w:rsidRPr="00F970FA">
        <w:rPr>
          <w:sz w:val="28"/>
          <w:szCs w:val="28"/>
        </w:rPr>
        <w:tab/>
      </w:r>
      <w:r w:rsidR="00C70998" w:rsidRPr="00F970FA">
        <w:rPr>
          <w:sz w:val="28"/>
          <w:szCs w:val="28"/>
        </w:rPr>
        <w:tab/>
      </w:r>
      <w:r w:rsidR="006B25E0" w:rsidRPr="00F970FA">
        <w:rPr>
          <w:sz w:val="28"/>
          <w:szCs w:val="28"/>
        </w:rPr>
        <w:t xml:space="preserve">                 </w:t>
      </w:r>
    </w:p>
    <w:p w14:paraId="342FC3AE" w14:textId="1325CBBF" w:rsidR="007A110B" w:rsidRPr="00F970FA" w:rsidRDefault="003740F4" w:rsidP="002E1F3C">
      <w:pPr>
        <w:rPr>
          <w:sz w:val="28"/>
          <w:szCs w:val="28"/>
        </w:rPr>
      </w:pPr>
      <w:r w:rsidRPr="00F970FA">
        <w:rPr>
          <w:rFonts w:cs="Times New Roman"/>
          <w:sz w:val="28"/>
          <w:szCs w:val="28"/>
        </w:rPr>
        <w:t xml:space="preserve">    </w:t>
      </w:r>
      <w:r w:rsidR="00430CFA">
        <w:rPr>
          <w:rFonts w:cs="Times New Roman"/>
          <w:sz w:val="28"/>
          <w:szCs w:val="28"/>
        </w:rPr>
        <w:t>13</w:t>
      </w:r>
      <w:r w:rsidR="00C55435" w:rsidRPr="00F970FA">
        <w:rPr>
          <w:rFonts w:cs="Times New Roman"/>
          <w:sz w:val="28"/>
          <w:szCs w:val="28"/>
        </w:rPr>
        <w:t xml:space="preserve">. </w:t>
      </w:r>
      <w:r w:rsidR="00693AAE" w:rsidRPr="00F970FA">
        <w:rPr>
          <w:rFonts w:cs="Times New Roman"/>
          <w:sz w:val="28"/>
          <w:szCs w:val="28"/>
        </w:rPr>
        <w:t>Status</w:t>
      </w:r>
      <w:r w:rsidR="00353C43" w:rsidRPr="00F970FA">
        <w:rPr>
          <w:rFonts w:cs="Times New Roman"/>
          <w:sz w:val="28"/>
          <w:szCs w:val="28"/>
        </w:rPr>
        <w:t xml:space="preserve"> Boa</w:t>
      </w:r>
      <w:r w:rsidR="005D6F0C" w:rsidRPr="00F970FA">
        <w:rPr>
          <w:rFonts w:cs="Times New Roman"/>
          <w:sz w:val="28"/>
          <w:szCs w:val="28"/>
        </w:rPr>
        <w:t>rd</w:t>
      </w:r>
      <w:r w:rsidR="00C55435" w:rsidRPr="00F970FA">
        <w:rPr>
          <w:rFonts w:cs="Times New Roman"/>
          <w:sz w:val="28"/>
          <w:szCs w:val="28"/>
        </w:rPr>
        <w:t>’s</w:t>
      </w:r>
      <w:r w:rsidR="00B03D30" w:rsidRPr="00F970FA">
        <w:rPr>
          <w:rFonts w:cs="Times New Roman"/>
          <w:sz w:val="28"/>
          <w:szCs w:val="28"/>
        </w:rPr>
        <w:t xml:space="preserve"> </w:t>
      </w:r>
      <w:r w:rsidR="00052957" w:rsidRPr="00F970FA">
        <w:rPr>
          <w:rFonts w:cs="Times New Roman"/>
          <w:sz w:val="28"/>
          <w:szCs w:val="28"/>
        </w:rPr>
        <w:t>objective</w:t>
      </w:r>
      <w:r w:rsidR="00693AAE" w:rsidRPr="00F970FA">
        <w:rPr>
          <w:rFonts w:cs="Times New Roman"/>
          <w:sz w:val="28"/>
          <w:szCs w:val="28"/>
        </w:rPr>
        <w:t>s</w:t>
      </w:r>
      <w:r w:rsidR="005D6F0C" w:rsidRPr="00F970FA">
        <w:rPr>
          <w:rFonts w:cs="Times New Roman"/>
          <w:sz w:val="28"/>
          <w:szCs w:val="28"/>
        </w:rPr>
        <w:t xml:space="preserve"> for FY 20</w:t>
      </w:r>
      <w:r w:rsidR="00281240" w:rsidRPr="00F970FA">
        <w:rPr>
          <w:rFonts w:cs="Times New Roman"/>
          <w:sz w:val="28"/>
          <w:szCs w:val="28"/>
        </w:rPr>
        <w:t>19-20</w:t>
      </w:r>
      <w:r w:rsidR="00DE2B35" w:rsidRPr="00F970FA">
        <w:rPr>
          <w:rFonts w:cs="Times New Roman"/>
          <w:sz w:val="28"/>
          <w:szCs w:val="28"/>
        </w:rPr>
        <w:tab/>
      </w:r>
      <w:r w:rsidR="00DE2B35" w:rsidRPr="00F970FA">
        <w:rPr>
          <w:rFonts w:cs="Times New Roman"/>
          <w:sz w:val="28"/>
          <w:szCs w:val="28"/>
        </w:rPr>
        <w:tab/>
      </w:r>
      <w:r w:rsidR="00006A6F" w:rsidRPr="00F970FA">
        <w:rPr>
          <w:rFonts w:cs="Times New Roman"/>
          <w:sz w:val="28"/>
          <w:szCs w:val="28"/>
        </w:rPr>
        <w:t xml:space="preserve">        </w:t>
      </w:r>
      <w:r w:rsidR="00C55435" w:rsidRPr="00F970FA">
        <w:rPr>
          <w:rFonts w:cs="Times New Roman"/>
          <w:sz w:val="28"/>
          <w:szCs w:val="28"/>
        </w:rPr>
        <w:t xml:space="preserve">            </w:t>
      </w:r>
      <w:r w:rsidR="00353C43" w:rsidRPr="00F970FA">
        <w:rPr>
          <w:rFonts w:cs="Times New Roman"/>
          <w:sz w:val="28"/>
          <w:szCs w:val="28"/>
        </w:rPr>
        <w:t xml:space="preserve"> </w:t>
      </w:r>
      <w:r w:rsidR="005D6F0C" w:rsidRPr="00F970FA">
        <w:rPr>
          <w:rFonts w:cs="Times New Roman"/>
          <w:sz w:val="28"/>
          <w:szCs w:val="28"/>
        </w:rPr>
        <w:t xml:space="preserve">                 </w:t>
      </w:r>
      <w:r w:rsidR="00C67C8C" w:rsidRPr="00F970FA">
        <w:rPr>
          <w:rFonts w:cs="Times New Roman"/>
          <w:b/>
          <w:bCs/>
          <w:sz w:val="28"/>
          <w:szCs w:val="28"/>
        </w:rPr>
        <w:t xml:space="preserve">     </w:t>
      </w:r>
    </w:p>
    <w:p w14:paraId="2772ABDA" w14:textId="0063B766" w:rsidR="00341B60" w:rsidRPr="00F970FA" w:rsidRDefault="00430CFA" w:rsidP="00C67C8C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 xml:space="preserve">    14</w:t>
      </w:r>
      <w:r w:rsidR="1FC75503" w:rsidRPr="00F970FA">
        <w:rPr>
          <w:rFonts w:cs="Arial"/>
          <w:color w:val="1A1A1A"/>
          <w:sz w:val="28"/>
          <w:szCs w:val="28"/>
        </w:rPr>
        <w:t xml:space="preserve">. Other business </w:t>
      </w:r>
    </w:p>
    <w:p w14:paraId="52365E9F" w14:textId="18307386" w:rsidR="002744CD" w:rsidRPr="00F970FA" w:rsidRDefault="006B25E0" w:rsidP="00052957">
      <w:pPr>
        <w:widowControl w:val="0"/>
        <w:autoSpaceDE w:val="0"/>
        <w:autoSpaceDN w:val="0"/>
        <w:adjustRightInd w:val="0"/>
        <w:ind w:left="720"/>
        <w:rPr>
          <w:rFonts w:cs="Arial"/>
          <w:sz w:val="28"/>
          <w:szCs w:val="28"/>
        </w:rPr>
      </w:pPr>
      <w:r w:rsidRPr="00F970FA">
        <w:rPr>
          <w:rFonts w:cs="Arial"/>
          <w:color w:val="1A1A1A"/>
          <w:sz w:val="28"/>
          <w:szCs w:val="28"/>
        </w:rPr>
        <w:t xml:space="preserve"> </w:t>
      </w:r>
      <w:r w:rsidR="00B03D30" w:rsidRPr="00F970FA">
        <w:rPr>
          <w:rFonts w:cs="Arial"/>
          <w:sz w:val="28"/>
          <w:szCs w:val="28"/>
        </w:rPr>
        <w:t>-</w:t>
      </w:r>
      <w:r w:rsidR="00341B60" w:rsidRPr="00F970FA">
        <w:rPr>
          <w:rFonts w:cs="Arial"/>
          <w:sz w:val="28"/>
          <w:szCs w:val="28"/>
        </w:rPr>
        <w:t>Ne</w:t>
      </w:r>
      <w:r w:rsidR="00006A6F" w:rsidRPr="00F970FA">
        <w:rPr>
          <w:rFonts w:cs="Arial"/>
          <w:sz w:val="28"/>
          <w:szCs w:val="28"/>
        </w:rPr>
        <w:t>xt</w:t>
      </w:r>
      <w:r w:rsidR="008859E8" w:rsidRPr="00F970FA">
        <w:rPr>
          <w:rFonts w:cs="Arial"/>
          <w:sz w:val="28"/>
          <w:szCs w:val="28"/>
        </w:rPr>
        <w:t xml:space="preserve"> Bo</w:t>
      </w:r>
      <w:r w:rsidR="005765A3" w:rsidRPr="00F970FA">
        <w:rPr>
          <w:rFonts w:cs="Arial"/>
          <w:sz w:val="28"/>
          <w:szCs w:val="28"/>
        </w:rPr>
        <w:t xml:space="preserve">ard </w:t>
      </w:r>
      <w:r w:rsidRPr="00F970FA">
        <w:rPr>
          <w:rFonts w:cs="Arial"/>
          <w:sz w:val="28"/>
          <w:szCs w:val="28"/>
        </w:rPr>
        <w:t xml:space="preserve">meeting- </w:t>
      </w:r>
      <w:r w:rsidR="00253A0F" w:rsidRPr="00F970FA">
        <w:rPr>
          <w:rFonts w:cs="Arial"/>
          <w:sz w:val="28"/>
          <w:szCs w:val="28"/>
        </w:rPr>
        <w:t>April 16</w:t>
      </w:r>
      <w:r w:rsidR="0026060D" w:rsidRPr="00F970FA">
        <w:rPr>
          <w:rFonts w:cs="Arial"/>
          <w:sz w:val="28"/>
          <w:szCs w:val="28"/>
        </w:rPr>
        <w:t>, 2020</w:t>
      </w:r>
      <w:r w:rsidR="0026060D" w:rsidRPr="00F970FA">
        <w:rPr>
          <w:rFonts w:cs="Arial"/>
          <w:color w:val="1A1A1A"/>
          <w:sz w:val="28"/>
          <w:szCs w:val="28"/>
        </w:rPr>
        <w:t xml:space="preserve"> </w:t>
      </w:r>
      <w:r w:rsidR="0026060D" w:rsidRPr="00F970FA">
        <w:rPr>
          <w:rFonts w:cs="Arial"/>
          <w:sz w:val="28"/>
          <w:szCs w:val="28"/>
        </w:rPr>
        <w:t>4pm-6</w:t>
      </w:r>
      <w:r w:rsidR="005765A3" w:rsidRPr="00F970FA">
        <w:rPr>
          <w:rFonts w:cs="Arial"/>
          <w:sz w:val="28"/>
          <w:szCs w:val="28"/>
        </w:rPr>
        <w:t xml:space="preserve">pm </w:t>
      </w:r>
      <w:r w:rsidR="0026060D" w:rsidRPr="00F970FA">
        <w:rPr>
          <w:rFonts w:cs="Arial"/>
          <w:sz w:val="28"/>
          <w:szCs w:val="28"/>
        </w:rPr>
        <w:t>Live Water Proper</w:t>
      </w:r>
      <w:r w:rsidR="000A7EF2" w:rsidRPr="00F970FA">
        <w:rPr>
          <w:rFonts w:cs="Arial"/>
          <w:sz w:val="28"/>
          <w:szCs w:val="28"/>
        </w:rPr>
        <w:t>ties office, 802 W Broadway, First Interstate Bank</w:t>
      </w:r>
      <w:r w:rsidR="0026060D" w:rsidRPr="00F970FA">
        <w:rPr>
          <w:rFonts w:cs="Arial"/>
          <w:sz w:val="28"/>
          <w:szCs w:val="28"/>
        </w:rPr>
        <w:t xml:space="preserve"> building</w:t>
      </w:r>
      <w:proofErr w:type="gramStart"/>
      <w:r w:rsidR="0026060D" w:rsidRPr="00F970FA">
        <w:rPr>
          <w:rFonts w:cs="Arial"/>
          <w:sz w:val="28"/>
          <w:szCs w:val="28"/>
        </w:rPr>
        <w:t>,</w:t>
      </w:r>
      <w:r w:rsidR="00253A0F" w:rsidRPr="00F970FA">
        <w:rPr>
          <w:rFonts w:cs="Arial"/>
          <w:sz w:val="28"/>
          <w:szCs w:val="28"/>
        </w:rPr>
        <w:t xml:space="preserve"> </w:t>
      </w:r>
      <w:r w:rsidR="0026060D" w:rsidRPr="00F970FA">
        <w:rPr>
          <w:rFonts w:cs="Arial"/>
          <w:sz w:val="28"/>
          <w:szCs w:val="28"/>
        </w:rPr>
        <w:t xml:space="preserve"> 2</w:t>
      </w:r>
      <w:r w:rsidR="0026060D" w:rsidRPr="00F970FA">
        <w:rPr>
          <w:rFonts w:cs="Arial"/>
          <w:sz w:val="28"/>
          <w:szCs w:val="28"/>
          <w:vertAlign w:val="superscript"/>
        </w:rPr>
        <w:t>nd</w:t>
      </w:r>
      <w:proofErr w:type="gramEnd"/>
      <w:r w:rsidR="0026060D" w:rsidRPr="00F970FA">
        <w:rPr>
          <w:rFonts w:cs="Arial"/>
          <w:sz w:val="28"/>
          <w:szCs w:val="28"/>
        </w:rPr>
        <w:t xml:space="preserve"> floor.</w:t>
      </w:r>
    </w:p>
    <w:p w14:paraId="4E030683" w14:textId="1338B5A4" w:rsidR="00CA2337" w:rsidRPr="00F970FA" w:rsidRDefault="00430CFA" w:rsidP="00C70998">
      <w:pPr>
        <w:widowControl w:val="0"/>
        <w:autoSpaceDE w:val="0"/>
        <w:autoSpaceDN w:val="0"/>
        <w:adjustRightInd w:val="0"/>
        <w:rPr>
          <w:rFonts w:cs="Arial"/>
          <w:color w:val="1A1A1A"/>
          <w:sz w:val="28"/>
          <w:szCs w:val="28"/>
        </w:rPr>
      </w:pPr>
      <w:r>
        <w:rPr>
          <w:rFonts w:cs="Arial"/>
          <w:color w:val="1A1A1A"/>
          <w:sz w:val="28"/>
          <w:szCs w:val="28"/>
        </w:rPr>
        <w:t xml:space="preserve">    15</w:t>
      </w:r>
      <w:r w:rsidR="1FC75503" w:rsidRPr="00F970FA">
        <w:rPr>
          <w:rFonts w:cs="Arial"/>
          <w:color w:val="1A1A1A"/>
          <w:sz w:val="28"/>
          <w:szCs w:val="28"/>
        </w:rPr>
        <w:t xml:space="preserve">.  Adjournment </w:t>
      </w:r>
    </w:p>
    <w:p w14:paraId="651D9BF1" w14:textId="77777777" w:rsidR="00CA2337" w:rsidRPr="00CA2337" w:rsidRDefault="00CA2337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3BF449E9" w14:textId="77777777" w:rsidR="00C16144" w:rsidRDefault="00C16144" w:rsidP="00C67C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5C455EC" w14:textId="77777777" w:rsidR="00C16144" w:rsidRPr="00ED2436" w:rsidRDefault="00C16144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7821163F" w14:textId="77777777" w:rsidR="00C67C8C" w:rsidRDefault="00C67C8C" w:rsidP="002A3DEA">
      <w:pPr>
        <w:rPr>
          <w:rFonts w:ascii="Cambria" w:hAnsi="Cambria" w:cs="Arial"/>
          <w:color w:val="1A1A1A"/>
          <w:sz w:val="28"/>
          <w:szCs w:val="28"/>
        </w:rPr>
      </w:pPr>
    </w:p>
    <w:tbl>
      <w:tblPr>
        <w:tblW w:w="11700" w:type="dxa"/>
        <w:tblInd w:w="93" w:type="dxa"/>
        <w:tblLook w:val="04A0" w:firstRow="1" w:lastRow="0" w:firstColumn="1" w:lastColumn="0" w:noHBand="0" w:noVBand="1"/>
      </w:tblPr>
      <w:tblGrid>
        <w:gridCol w:w="8397"/>
        <w:gridCol w:w="222"/>
        <w:gridCol w:w="222"/>
        <w:gridCol w:w="222"/>
        <w:gridCol w:w="222"/>
        <w:gridCol w:w="1268"/>
        <w:gridCol w:w="1268"/>
      </w:tblGrid>
      <w:tr w:rsidR="00A421C0" w:rsidRPr="00A421C0" w14:paraId="48E8D950" w14:textId="77777777">
        <w:trPr>
          <w:trHeight w:val="300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F7516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B8CC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3B80E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</w:tr>
      <w:tr w:rsidR="00A421C0" w:rsidRPr="00A421C0" w14:paraId="3C0804DD" w14:textId="77777777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59EF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44F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58128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8DC08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0C8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366EC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010F9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  <w:tr w:rsidR="00A421C0" w:rsidRPr="00A421C0" w14:paraId="667767CC" w14:textId="77777777">
        <w:trPr>
          <w:trHeight w:val="300"/>
        </w:trPr>
        <w:tc>
          <w:tcPr>
            <w:tcW w:w="8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550D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E812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CABAC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D9C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9572D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20F72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</w:tbl>
    <w:p w14:paraId="0DD5DFB8" w14:textId="77777777" w:rsidR="007F4ADC" w:rsidRPr="007A110B" w:rsidRDefault="007F4ADC" w:rsidP="007A110B">
      <w:pPr>
        <w:rPr>
          <w:rFonts w:ascii="Arial" w:hAnsi="Arial" w:cs="Arial"/>
          <w:color w:val="1A1A1A"/>
          <w:sz w:val="26"/>
          <w:szCs w:val="26"/>
        </w:rPr>
      </w:pPr>
    </w:p>
    <w:p w14:paraId="60F44AD1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16E71DE1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3B71EE12" w14:textId="77777777" w:rsidR="00C557D9" w:rsidRDefault="007573A5" w:rsidP="002B1FFE">
      <w:pPr>
        <w:rPr>
          <w:sz w:val="28"/>
          <w:szCs w:val="28"/>
        </w:rPr>
      </w:pPr>
      <w:r w:rsidRPr="007573A5">
        <w:rPr>
          <w:sz w:val="40"/>
          <w:szCs w:val="40"/>
        </w:rPr>
        <w:t xml:space="preserve">    </w:t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</w:p>
    <w:p w14:paraId="1CC6FE42" w14:textId="77777777" w:rsidR="005A072D" w:rsidRDefault="005A072D" w:rsidP="00183420">
      <w:pPr>
        <w:rPr>
          <w:sz w:val="28"/>
          <w:szCs w:val="28"/>
        </w:rPr>
      </w:pPr>
    </w:p>
    <w:p w14:paraId="1914FC07" w14:textId="77777777" w:rsidR="00D508B2" w:rsidRDefault="00C557D9" w:rsidP="0018342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15480C" w14:textId="77777777" w:rsidR="005A072D" w:rsidRPr="00183420" w:rsidRDefault="005A072D" w:rsidP="00183420">
      <w:pPr>
        <w:rPr>
          <w:sz w:val="28"/>
          <w:szCs w:val="28"/>
        </w:rPr>
      </w:pPr>
    </w:p>
    <w:p w14:paraId="2C79D458" w14:textId="77777777" w:rsidR="00183420" w:rsidRPr="00183420" w:rsidRDefault="00183420" w:rsidP="00183420">
      <w:pPr>
        <w:rPr>
          <w:sz w:val="28"/>
          <w:szCs w:val="28"/>
        </w:rPr>
      </w:pPr>
    </w:p>
    <w:p w14:paraId="58D40198" w14:textId="77777777" w:rsidR="00183420" w:rsidRPr="00183420" w:rsidRDefault="00183420" w:rsidP="00183420">
      <w:pPr>
        <w:rPr>
          <w:sz w:val="28"/>
          <w:szCs w:val="28"/>
        </w:rPr>
      </w:pPr>
    </w:p>
    <w:p w14:paraId="584E04F3" w14:textId="77777777" w:rsidR="00183420" w:rsidRPr="00183420" w:rsidRDefault="00183420" w:rsidP="00183420">
      <w:pPr>
        <w:rPr>
          <w:sz w:val="28"/>
          <w:szCs w:val="28"/>
        </w:rPr>
      </w:pPr>
    </w:p>
    <w:p w14:paraId="4420CB39" w14:textId="77777777" w:rsidR="00042A8A" w:rsidRPr="00042A8A" w:rsidRDefault="00042A8A" w:rsidP="00042A8A">
      <w:pPr>
        <w:rPr>
          <w:sz w:val="28"/>
          <w:szCs w:val="28"/>
        </w:rPr>
      </w:pPr>
    </w:p>
    <w:p w14:paraId="39212798" w14:textId="77777777" w:rsidR="00042A8A" w:rsidRPr="00042A8A" w:rsidRDefault="00042A8A" w:rsidP="00042A8A">
      <w:pPr>
        <w:rPr>
          <w:sz w:val="28"/>
          <w:szCs w:val="28"/>
        </w:rPr>
      </w:pPr>
    </w:p>
    <w:p w14:paraId="47F8BC8C" w14:textId="77777777" w:rsidR="00042A8A" w:rsidRPr="00042A8A" w:rsidRDefault="00042A8A" w:rsidP="00042A8A">
      <w:pPr>
        <w:ind w:left="360"/>
        <w:rPr>
          <w:sz w:val="28"/>
          <w:szCs w:val="28"/>
        </w:rPr>
      </w:pPr>
    </w:p>
    <w:sectPr w:rsidR="00042A8A" w:rsidRPr="00042A8A" w:rsidSect="006B27CB">
      <w:pgSz w:w="15298" w:h="1980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B32"/>
    <w:multiLevelType w:val="hybridMultilevel"/>
    <w:tmpl w:val="ACB8C188"/>
    <w:lvl w:ilvl="0" w:tplc="DAD47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D24"/>
    <w:multiLevelType w:val="hybridMultilevel"/>
    <w:tmpl w:val="570AB17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F6EF5"/>
    <w:multiLevelType w:val="hybridMultilevel"/>
    <w:tmpl w:val="5B3C7B58"/>
    <w:lvl w:ilvl="0" w:tplc="7FF6847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733862"/>
    <w:multiLevelType w:val="hybridMultilevel"/>
    <w:tmpl w:val="DFEAC0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74B9B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A27AA"/>
    <w:multiLevelType w:val="hybridMultilevel"/>
    <w:tmpl w:val="D26AD64C"/>
    <w:lvl w:ilvl="0" w:tplc="2AB007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9A3198"/>
    <w:multiLevelType w:val="hybridMultilevel"/>
    <w:tmpl w:val="457E6BE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05EF8"/>
    <w:multiLevelType w:val="hybridMultilevel"/>
    <w:tmpl w:val="EE6A0106"/>
    <w:lvl w:ilvl="0" w:tplc="59EC1056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16031C"/>
    <w:multiLevelType w:val="hybridMultilevel"/>
    <w:tmpl w:val="652E207E"/>
    <w:lvl w:ilvl="0" w:tplc="CB6CA76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1B54CD"/>
    <w:multiLevelType w:val="hybridMultilevel"/>
    <w:tmpl w:val="157224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F7DBA"/>
    <w:multiLevelType w:val="hybridMultilevel"/>
    <w:tmpl w:val="42FC1B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97F9C"/>
    <w:multiLevelType w:val="hybridMultilevel"/>
    <w:tmpl w:val="17DE03DA"/>
    <w:lvl w:ilvl="0" w:tplc="6AA0F9CE">
      <w:start w:val="10"/>
      <w:numFmt w:val="decimal"/>
      <w:lvlText w:val="%1."/>
      <w:lvlJc w:val="left"/>
      <w:pPr>
        <w:ind w:left="6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0BB3D54"/>
    <w:multiLevelType w:val="hybridMultilevel"/>
    <w:tmpl w:val="2E748DB4"/>
    <w:lvl w:ilvl="0" w:tplc="FF3E7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D2A4A"/>
    <w:multiLevelType w:val="hybridMultilevel"/>
    <w:tmpl w:val="C73CD4CA"/>
    <w:lvl w:ilvl="0" w:tplc="77C2B406">
      <w:start w:val="10"/>
      <w:numFmt w:val="bullet"/>
      <w:lvlText w:val="-"/>
      <w:lvlJc w:val="left"/>
      <w:pPr>
        <w:ind w:left="980" w:hanging="360"/>
      </w:pPr>
      <w:rPr>
        <w:rFonts w:ascii="Cambria" w:eastAsiaTheme="minorEastAsia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>
    <w:nsid w:val="38636CA7"/>
    <w:multiLevelType w:val="hybridMultilevel"/>
    <w:tmpl w:val="EA38E74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77A5E"/>
    <w:multiLevelType w:val="hybridMultilevel"/>
    <w:tmpl w:val="AAB2EFBC"/>
    <w:lvl w:ilvl="0" w:tplc="2F369D8C">
      <w:start w:val="8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>
    <w:nsid w:val="44AB14F6"/>
    <w:multiLevelType w:val="hybridMultilevel"/>
    <w:tmpl w:val="97589A74"/>
    <w:lvl w:ilvl="0" w:tplc="BE84567C">
      <w:start w:val="1"/>
      <w:numFmt w:val="decimal"/>
      <w:lvlText w:val="%1."/>
      <w:lvlJc w:val="left"/>
      <w:pPr>
        <w:ind w:left="66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8DF1A5B"/>
    <w:multiLevelType w:val="multilevel"/>
    <w:tmpl w:val="62F8582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93C88"/>
    <w:multiLevelType w:val="hybridMultilevel"/>
    <w:tmpl w:val="E58A7860"/>
    <w:lvl w:ilvl="0" w:tplc="F0CEA8EC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F301D9"/>
    <w:multiLevelType w:val="hybridMultilevel"/>
    <w:tmpl w:val="AF24AD26"/>
    <w:lvl w:ilvl="0" w:tplc="355A14A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1A1A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80EAB"/>
    <w:multiLevelType w:val="hybridMultilevel"/>
    <w:tmpl w:val="BBCAD65E"/>
    <w:lvl w:ilvl="0" w:tplc="E99E0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E08EF"/>
    <w:multiLevelType w:val="hybridMultilevel"/>
    <w:tmpl w:val="1520A95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F5304"/>
    <w:multiLevelType w:val="hybridMultilevel"/>
    <w:tmpl w:val="ABE03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C0750"/>
    <w:multiLevelType w:val="hybridMultilevel"/>
    <w:tmpl w:val="86A01240"/>
    <w:lvl w:ilvl="0" w:tplc="B8563018">
      <w:start w:val="3105"/>
      <w:numFmt w:val="bullet"/>
      <w:lvlText w:val="-"/>
      <w:lvlJc w:val="left"/>
      <w:pPr>
        <w:ind w:left="1140" w:hanging="360"/>
      </w:pPr>
      <w:rPr>
        <w:rFonts w:ascii="Cambria" w:eastAsia="Times New Roman" w:hAnsi="Cambria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7C9D5F26"/>
    <w:multiLevelType w:val="hybridMultilevel"/>
    <w:tmpl w:val="B84AA25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D3AE1"/>
    <w:multiLevelType w:val="hybridMultilevel"/>
    <w:tmpl w:val="5EBCEAC4"/>
    <w:lvl w:ilvl="0" w:tplc="2AC89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317C7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25"/>
  </w:num>
  <w:num w:numId="5">
    <w:abstractNumId w:val="22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19"/>
  </w:num>
  <w:num w:numId="11">
    <w:abstractNumId w:val="26"/>
  </w:num>
  <w:num w:numId="12">
    <w:abstractNumId w:val="14"/>
  </w:num>
  <w:num w:numId="13">
    <w:abstractNumId w:val="6"/>
  </w:num>
  <w:num w:numId="14">
    <w:abstractNumId w:val="9"/>
  </w:num>
  <w:num w:numId="15">
    <w:abstractNumId w:val="11"/>
  </w:num>
  <w:num w:numId="16">
    <w:abstractNumId w:val="15"/>
  </w:num>
  <w:num w:numId="17">
    <w:abstractNumId w:val="8"/>
  </w:num>
  <w:num w:numId="18">
    <w:abstractNumId w:val="23"/>
  </w:num>
  <w:num w:numId="19">
    <w:abstractNumId w:val="13"/>
  </w:num>
  <w:num w:numId="20">
    <w:abstractNumId w:val="18"/>
  </w:num>
  <w:num w:numId="21">
    <w:abstractNumId w:val="7"/>
  </w:num>
  <w:num w:numId="22">
    <w:abstractNumId w:val="10"/>
  </w:num>
  <w:num w:numId="23">
    <w:abstractNumId w:val="17"/>
  </w:num>
  <w:num w:numId="24">
    <w:abstractNumId w:val="24"/>
  </w:num>
  <w:num w:numId="25">
    <w:abstractNumId w:val="21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8A"/>
    <w:rsid w:val="00006A6F"/>
    <w:rsid w:val="00010E5B"/>
    <w:rsid w:val="00010E67"/>
    <w:rsid w:val="000145B8"/>
    <w:rsid w:val="00020963"/>
    <w:rsid w:val="0003012F"/>
    <w:rsid w:val="00034C12"/>
    <w:rsid w:val="00037295"/>
    <w:rsid w:val="00042A8A"/>
    <w:rsid w:val="00052957"/>
    <w:rsid w:val="0007766D"/>
    <w:rsid w:val="00084EEB"/>
    <w:rsid w:val="000A7EF2"/>
    <w:rsid w:val="000C0DFB"/>
    <w:rsid w:val="000C5AF6"/>
    <w:rsid w:val="000D3F8E"/>
    <w:rsid w:val="000E4EE6"/>
    <w:rsid w:val="0010344E"/>
    <w:rsid w:val="00104E80"/>
    <w:rsid w:val="00107DE7"/>
    <w:rsid w:val="0011051F"/>
    <w:rsid w:val="001272F9"/>
    <w:rsid w:val="001479F2"/>
    <w:rsid w:val="00151075"/>
    <w:rsid w:val="0015375C"/>
    <w:rsid w:val="001574F9"/>
    <w:rsid w:val="0017766D"/>
    <w:rsid w:val="00177EE0"/>
    <w:rsid w:val="00183420"/>
    <w:rsid w:val="00186D63"/>
    <w:rsid w:val="0019010B"/>
    <w:rsid w:val="001A1B86"/>
    <w:rsid w:val="001A2575"/>
    <w:rsid w:val="001A2690"/>
    <w:rsid w:val="001D6A28"/>
    <w:rsid w:val="001D796F"/>
    <w:rsid w:val="00204549"/>
    <w:rsid w:val="00206A52"/>
    <w:rsid w:val="00222F9B"/>
    <w:rsid w:val="00224EA5"/>
    <w:rsid w:val="00226367"/>
    <w:rsid w:val="00253A0F"/>
    <w:rsid w:val="0026060D"/>
    <w:rsid w:val="00261ACD"/>
    <w:rsid w:val="002627BD"/>
    <w:rsid w:val="002643E4"/>
    <w:rsid w:val="0027031D"/>
    <w:rsid w:val="002703B1"/>
    <w:rsid w:val="002744CD"/>
    <w:rsid w:val="00281240"/>
    <w:rsid w:val="002856CE"/>
    <w:rsid w:val="002A1B7A"/>
    <w:rsid w:val="002A3DEA"/>
    <w:rsid w:val="002B139E"/>
    <w:rsid w:val="002B1FFE"/>
    <w:rsid w:val="002C07D0"/>
    <w:rsid w:val="002C4C9F"/>
    <w:rsid w:val="002C622C"/>
    <w:rsid w:val="002C7743"/>
    <w:rsid w:val="002D7982"/>
    <w:rsid w:val="002E1F3C"/>
    <w:rsid w:val="002E389A"/>
    <w:rsid w:val="002E42BC"/>
    <w:rsid w:val="002F3D5E"/>
    <w:rsid w:val="00304415"/>
    <w:rsid w:val="003070C3"/>
    <w:rsid w:val="0031689B"/>
    <w:rsid w:val="00341B60"/>
    <w:rsid w:val="0034285E"/>
    <w:rsid w:val="00342A3E"/>
    <w:rsid w:val="00350B1F"/>
    <w:rsid w:val="00353C43"/>
    <w:rsid w:val="003556C0"/>
    <w:rsid w:val="00361E2A"/>
    <w:rsid w:val="0036394B"/>
    <w:rsid w:val="00370E1D"/>
    <w:rsid w:val="00372ACB"/>
    <w:rsid w:val="003740F4"/>
    <w:rsid w:val="00380D2B"/>
    <w:rsid w:val="00383F59"/>
    <w:rsid w:val="00384872"/>
    <w:rsid w:val="00395DCB"/>
    <w:rsid w:val="003A1EA8"/>
    <w:rsid w:val="003A4F0C"/>
    <w:rsid w:val="003C2D95"/>
    <w:rsid w:val="003D0094"/>
    <w:rsid w:val="003F6100"/>
    <w:rsid w:val="004004F2"/>
    <w:rsid w:val="004006C7"/>
    <w:rsid w:val="0040187C"/>
    <w:rsid w:val="00405621"/>
    <w:rsid w:val="00410785"/>
    <w:rsid w:val="004227FC"/>
    <w:rsid w:val="00430CFA"/>
    <w:rsid w:val="004421CC"/>
    <w:rsid w:val="00450A37"/>
    <w:rsid w:val="00452D71"/>
    <w:rsid w:val="00493101"/>
    <w:rsid w:val="004976F7"/>
    <w:rsid w:val="004A0647"/>
    <w:rsid w:val="004B27B3"/>
    <w:rsid w:val="004D2C83"/>
    <w:rsid w:val="004E4BA8"/>
    <w:rsid w:val="00515891"/>
    <w:rsid w:val="00536308"/>
    <w:rsid w:val="005372C0"/>
    <w:rsid w:val="00540009"/>
    <w:rsid w:val="005472CF"/>
    <w:rsid w:val="00550C9C"/>
    <w:rsid w:val="00560893"/>
    <w:rsid w:val="005741F2"/>
    <w:rsid w:val="005765A3"/>
    <w:rsid w:val="005768B2"/>
    <w:rsid w:val="0058065B"/>
    <w:rsid w:val="00584C9D"/>
    <w:rsid w:val="00591CA4"/>
    <w:rsid w:val="00593781"/>
    <w:rsid w:val="005A072D"/>
    <w:rsid w:val="005A3CBC"/>
    <w:rsid w:val="005B2973"/>
    <w:rsid w:val="005D28B6"/>
    <w:rsid w:val="005D6F0C"/>
    <w:rsid w:val="006017F9"/>
    <w:rsid w:val="00622451"/>
    <w:rsid w:val="00640988"/>
    <w:rsid w:val="006410EA"/>
    <w:rsid w:val="00642861"/>
    <w:rsid w:val="00671046"/>
    <w:rsid w:val="0069006D"/>
    <w:rsid w:val="00693AAE"/>
    <w:rsid w:val="006971B1"/>
    <w:rsid w:val="006A0D5C"/>
    <w:rsid w:val="006A5ED4"/>
    <w:rsid w:val="006B25E0"/>
    <w:rsid w:val="006B27CB"/>
    <w:rsid w:val="006C341B"/>
    <w:rsid w:val="006C3CE2"/>
    <w:rsid w:val="006D1E6D"/>
    <w:rsid w:val="006E52F5"/>
    <w:rsid w:val="00702161"/>
    <w:rsid w:val="00703E45"/>
    <w:rsid w:val="00716575"/>
    <w:rsid w:val="00740D9B"/>
    <w:rsid w:val="007573A5"/>
    <w:rsid w:val="00765E80"/>
    <w:rsid w:val="007721A7"/>
    <w:rsid w:val="00793883"/>
    <w:rsid w:val="0079740B"/>
    <w:rsid w:val="007A110B"/>
    <w:rsid w:val="007A3568"/>
    <w:rsid w:val="007B7140"/>
    <w:rsid w:val="007F083E"/>
    <w:rsid w:val="007F306B"/>
    <w:rsid w:val="007F4ADC"/>
    <w:rsid w:val="00806319"/>
    <w:rsid w:val="008203EB"/>
    <w:rsid w:val="00821AA5"/>
    <w:rsid w:val="00830EE7"/>
    <w:rsid w:val="00864C1E"/>
    <w:rsid w:val="008831E4"/>
    <w:rsid w:val="008859E8"/>
    <w:rsid w:val="00890A68"/>
    <w:rsid w:val="00897339"/>
    <w:rsid w:val="008C0563"/>
    <w:rsid w:val="008E1F76"/>
    <w:rsid w:val="008F1030"/>
    <w:rsid w:val="008F7959"/>
    <w:rsid w:val="00952139"/>
    <w:rsid w:val="0096046C"/>
    <w:rsid w:val="00961A45"/>
    <w:rsid w:val="00963614"/>
    <w:rsid w:val="009729C0"/>
    <w:rsid w:val="0097619C"/>
    <w:rsid w:val="00990A12"/>
    <w:rsid w:val="009A16D7"/>
    <w:rsid w:val="009A212D"/>
    <w:rsid w:val="009A3B5C"/>
    <w:rsid w:val="009A6376"/>
    <w:rsid w:val="009B5625"/>
    <w:rsid w:val="009B5ECC"/>
    <w:rsid w:val="009B6B61"/>
    <w:rsid w:val="009C46A4"/>
    <w:rsid w:val="009E01BB"/>
    <w:rsid w:val="009E27D2"/>
    <w:rsid w:val="009E646C"/>
    <w:rsid w:val="00A017C5"/>
    <w:rsid w:val="00A0687C"/>
    <w:rsid w:val="00A338F5"/>
    <w:rsid w:val="00A421C0"/>
    <w:rsid w:val="00A52330"/>
    <w:rsid w:val="00A614BB"/>
    <w:rsid w:val="00A666A9"/>
    <w:rsid w:val="00A726F9"/>
    <w:rsid w:val="00A744B2"/>
    <w:rsid w:val="00A844B0"/>
    <w:rsid w:val="00AB16FA"/>
    <w:rsid w:val="00AB1E4B"/>
    <w:rsid w:val="00AB6CDB"/>
    <w:rsid w:val="00AD5624"/>
    <w:rsid w:val="00AE419E"/>
    <w:rsid w:val="00B0249A"/>
    <w:rsid w:val="00B03A28"/>
    <w:rsid w:val="00B03D30"/>
    <w:rsid w:val="00B06658"/>
    <w:rsid w:val="00B076C3"/>
    <w:rsid w:val="00B13A64"/>
    <w:rsid w:val="00B24367"/>
    <w:rsid w:val="00B2443D"/>
    <w:rsid w:val="00B5788E"/>
    <w:rsid w:val="00B72E6A"/>
    <w:rsid w:val="00B83F3C"/>
    <w:rsid w:val="00B9282C"/>
    <w:rsid w:val="00B95DAE"/>
    <w:rsid w:val="00B97C09"/>
    <w:rsid w:val="00BA2A9E"/>
    <w:rsid w:val="00BB34A7"/>
    <w:rsid w:val="00BC0C47"/>
    <w:rsid w:val="00BC13C6"/>
    <w:rsid w:val="00BD64F5"/>
    <w:rsid w:val="00BF152E"/>
    <w:rsid w:val="00C16144"/>
    <w:rsid w:val="00C20B3C"/>
    <w:rsid w:val="00C21DA5"/>
    <w:rsid w:val="00C4540F"/>
    <w:rsid w:val="00C46B1A"/>
    <w:rsid w:val="00C55435"/>
    <w:rsid w:val="00C557D9"/>
    <w:rsid w:val="00C57FB4"/>
    <w:rsid w:val="00C67C8C"/>
    <w:rsid w:val="00C70998"/>
    <w:rsid w:val="00C819C0"/>
    <w:rsid w:val="00C83372"/>
    <w:rsid w:val="00C86229"/>
    <w:rsid w:val="00C947AA"/>
    <w:rsid w:val="00CA2337"/>
    <w:rsid w:val="00CA5E8A"/>
    <w:rsid w:val="00CA7108"/>
    <w:rsid w:val="00CB0F9E"/>
    <w:rsid w:val="00CC073D"/>
    <w:rsid w:val="00CC312C"/>
    <w:rsid w:val="00CC3483"/>
    <w:rsid w:val="00CF398F"/>
    <w:rsid w:val="00D103E6"/>
    <w:rsid w:val="00D1138D"/>
    <w:rsid w:val="00D12512"/>
    <w:rsid w:val="00D217CF"/>
    <w:rsid w:val="00D21C24"/>
    <w:rsid w:val="00D2662F"/>
    <w:rsid w:val="00D508B2"/>
    <w:rsid w:val="00D67371"/>
    <w:rsid w:val="00D75C5D"/>
    <w:rsid w:val="00D776D9"/>
    <w:rsid w:val="00D91CF7"/>
    <w:rsid w:val="00D941AA"/>
    <w:rsid w:val="00DA663F"/>
    <w:rsid w:val="00DB52DC"/>
    <w:rsid w:val="00DC7E01"/>
    <w:rsid w:val="00DD570C"/>
    <w:rsid w:val="00DE2B35"/>
    <w:rsid w:val="00DE2D33"/>
    <w:rsid w:val="00E02F17"/>
    <w:rsid w:val="00E1202E"/>
    <w:rsid w:val="00E25ED0"/>
    <w:rsid w:val="00E53192"/>
    <w:rsid w:val="00E6165A"/>
    <w:rsid w:val="00EA30D9"/>
    <w:rsid w:val="00EB455E"/>
    <w:rsid w:val="00EB74DF"/>
    <w:rsid w:val="00EC05CB"/>
    <w:rsid w:val="00EC2897"/>
    <w:rsid w:val="00ED2436"/>
    <w:rsid w:val="00ED5F15"/>
    <w:rsid w:val="00F03547"/>
    <w:rsid w:val="00F054C1"/>
    <w:rsid w:val="00F10820"/>
    <w:rsid w:val="00F147DE"/>
    <w:rsid w:val="00F22C23"/>
    <w:rsid w:val="00F26429"/>
    <w:rsid w:val="00F40B5B"/>
    <w:rsid w:val="00F42F4C"/>
    <w:rsid w:val="00F434AC"/>
    <w:rsid w:val="00F5187E"/>
    <w:rsid w:val="00F547AD"/>
    <w:rsid w:val="00F56108"/>
    <w:rsid w:val="00F61C5F"/>
    <w:rsid w:val="00F62487"/>
    <w:rsid w:val="00F87694"/>
    <w:rsid w:val="00F9203C"/>
    <w:rsid w:val="00F92DE4"/>
    <w:rsid w:val="00F94112"/>
    <w:rsid w:val="00F946BD"/>
    <w:rsid w:val="00F970FA"/>
    <w:rsid w:val="00FA3136"/>
    <w:rsid w:val="00FB4C63"/>
    <w:rsid w:val="00FE0AF7"/>
    <w:rsid w:val="00FF5E26"/>
    <w:rsid w:val="00FF6555"/>
    <w:rsid w:val="1FC755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153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8A"/>
    <w:pPr>
      <w:ind w:left="720"/>
      <w:contextualSpacing/>
    </w:pPr>
  </w:style>
  <w:style w:type="table" w:styleId="TableGrid">
    <w:name w:val="Table Grid"/>
    <w:basedOn w:val="TableNormal"/>
    <w:uiPriority w:val="59"/>
    <w:rsid w:val="00042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947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8A"/>
    <w:pPr>
      <w:ind w:left="720"/>
      <w:contextualSpacing/>
    </w:pPr>
  </w:style>
  <w:style w:type="table" w:styleId="TableGrid">
    <w:name w:val="Table Grid"/>
    <w:basedOn w:val="TableNormal"/>
    <w:uiPriority w:val="59"/>
    <w:rsid w:val="00042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9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1252</Characters>
  <Application>Microsoft Macintosh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4</cp:revision>
  <cp:lastPrinted>2019-09-25T18:18:00Z</cp:lastPrinted>
  <dcterms:created xsi:type="dcterms:W3CDTF">2020-02-22T21:38:00Z</dcterms:created>
  <dcterms:modified xsi:type="dcterms:W3CDTF">2020-03-12T00:13:00Z</dcterms:modified>
</cp:coreProperties>
</file>